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29" w:rsidRPr="00A21C47" w:rsidRDefault="001F1733" w:rsidP="00E47EF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48C228B3" wp14:editId="5BA0310B">
            <wp:simplePos x="0" y="0"/>
            <wp:positionH relativeFrom="column">
              <wp:posOffset>-537210</wp:posOffset>
            </wp:positionH>
            <wp:positionV relativeFrom="paragraph">
              <wp:posOffset>-92710</wp:posOffset>
            </wp:positionV>
            <wp:extent cx="871855" cy="912495"/>
            <wp:effectExtent l="0" t="0" r="4445" b="1905"/>
            <wp:wrapThrough wrapText="bothSides">
              <wp:wrapPolygon edited="0">
                <wp:start x="9911" y="0"/>
                <wp:lineTo x="8023" y="2255"/>
                <wp:lineTo x="4720" y="7215"/>
                <wp:lineTo x="0" y="8568"/>
                <wp:lineTo x="0" y="21194"/>
                <wp:lineTo x="3304" y="21194"/>
                <wp:lineTo x="4248" y="21194"/>
                <wp:lineTo x="13215" y="14881"/>
                <wp:lineTo x="20766" y="8117"/>
                <wp:lineTo x="21238" y="6764"/>
                <wp:lineTo x="21238" y="3608"/>
                <wp:lineTo x="13687" y="0"/>
                <wp:lineTo x="9911" y="0"/>
              </wp:wrapPolygon>
            </wp:wrapThrough>
            <wp:docPr id="14" name="Рисунок 14" descr="http://liubavyshka.ru/_ph/44/1/86497483.jpg?150957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ubavyshka.ru/_ph/44/1/86497483.jpg?1509574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="00CB4E29" w:rsidRPr="00A21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детском саду </w:t>
      </w:r>
      <w:r w:rsidR="00CB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нетерпением ждут праздников,</w:t>
      </w:r>
      <w:r w:rsidR="00CB4E29" w:rsidRPr="00CB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4E29" w:rsidRPr="00A21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бы не устроить праздник в честь</w:t>
      </w:r>
      <w:r w:rsidR="00CB4E29" w:rsidRPr="00CB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4E29" w:rsidRPr="00A21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наступления Осени</w:t>
      </w:r>
      <w:r w:rsidR="00CB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21C47" w:rsidRPr="00A21C47" w:rsidRDefault="00CB4E29" w:rsidP="00E47EF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октября 2017 года в нашей группе</w:t>
      </w:r>
      <w:r w:rsidR="00A21C47" w:rsidRPr="00A21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прошло праздничное мероприятие, посвящённое Осени.</w:t>
      </w:r>
    </w:p>
    <w:p w:rsidR="00A21C47" w:rsidRPr="00CB4E29" w:rsidRDefault="00CB4E29" w:rsidP="00E47EF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«Осень и ёжик в гостях у ребят!» - Т</w:t>
      </w:r>
      <w:r w:rsidR="00A21C47" w:rsidRPr="00A21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назывался наш осенний праздник, в котором приня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активное участие дети средней</w:t>
      </w:r>
      <w:r w:rsidR="00A21C47" w:rsidRPr="00A21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группы. На дворе слякоть и холодно, а у нас в зале царила теплая, доброжелательная атмосфера. Дети водили хоровод, пели песенки об осени, играли в веселые игры, читали стихи. На празднике дети перевоплощались в разных героев: и в белочку,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мишку, и в ёжика, и в красавицу лисичку</w:t>
      </w:r>
      <w:r w:rsidR="00A21C47" w:rsidRPr="00A21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CB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Забавные частушки</w:t>
      </w:r>
      <w:r w:rsidR="00E47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осени</w:t>
      </w:r>
      <w:r w:rsidRPr="00CB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сопровождали наш</w:t>
      </w:r>
      <w:r w:rsidR="00E47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утренник, на котором и мамы</w:t>
      </w:r>
      <w:r w:rsidR="003A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бабушки</w:t>
      </w:r>
      <w:r w:rsidRPr="00CB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остались просто зрителями, </w:t>
      </w:r>
      <w:r w:rsidR="00E47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1F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преобразились</w:t>
      </w:r>
      <w:bookmarkStart w:id="0" w:name="_GoBack"/>
      <w:bookmarkEnd w:id="0"/>
      <w:r w:rsidR="00E47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прекрасных певиц.</w:t>
      </w:r>
    </w:p>
    <w:p w:rsidR="00A21C47" w:rsidRPr="00A21C47" w:rsidRDefault="001F1733" w:rsidP="00E47EF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7E607CB9" wp14:editId="569DC183">
            <wp:simplePos x="0" y="0"/>
            <wp:positionH relativeFrom="column">
              <wp:posOffset>-601345</wp:posOffset>
            </wp:positionH>
            <wp:positionV relativeFrom="paragraph">
              <wp:posOffset>13335</wp:posOffset>
            </wp:positionV>
            <wp:extent cx="871855" cy="912495"/>
            <wp:effectExtent l="0" t="0" r="4445" b="1905"/>
            <wp:wrapThrough wrapText="bothSides">
              <wp:wrapPolygon edited="0">
                <wp:start x="9911" y="0"/>
                <wp:lineTo x="8023" y="2255"/>
                <wp:lineTo x="4720" y="7215"/>
                <wp:lineTo x="0" y="8568"/>
                <wp:lineTo x="0" y="21194"/>
                <wp:lineTo x="3304" y="21194"/>
                <wp:lineTo x="4248" y="21194"/>
                <wp:lineTo x="13215" y="14881"/>
                <wp:lineTo x="20766" y="8117"/>
                <wp:lineTo x="21238" y="6764"/>
                <wp:lineTo x="21238" y="3608"/>
                <wp:lineTo x="13687" y="0"/>
                <wp:lineTo x="9911" y="0"/>
              </wp:wrapPolygon>
            </wp:wrapThrough>
            <wp:docPr id="15" name="Рисунок 15" descr="http://liubavyshka.ru/_ph/44/1/86497483.jpg?150957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ubavyshka.ru/_ph/44/1/86497483.jpg?1509574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C47" w:rsidRPr="00A21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Детские осенние праздники – это море улыбок и веселья, ведь хоть и говорят, что осень – унылая пора, но дети, как никто другой, способны радоваться золотистым опавшим листьям под ногами и дождичку, под которым так интересно погулять под зонтиком, обув резиновые сапожки и надев дождевик. Вот почему праздник осени в детском саду является одним из самых любимых у детворы!</w:t>
      </w:r>
    </w:p>
    <w:p w:rsidR="00A21C47" w:rsidRPr="00A21C47" w:rsidRDefault="00A21C47" w:rsidP="00E47EF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1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в детском саду – это всегда удивительные чудеса, волшебные краски и звонкий смех воспитанников.</w:t>
      </w:r>
    </w:p>
    <w:p w:rsidR="00A21C47" w:rsidRDefault="00E47EF6" w:rsidP="00E47EF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 удался на славу! Спасибо большое музыкальному руководителю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Думбрава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Ольге Владимировне!</w:t>
      </w:r>
      <w:r w:rsidR="003A4861" w:rsidRPr="003A4861">
        <w:t xml:space="preserve"> </w:t>
      </w:r>
    </w:p>
    <w:p w:rsidR="00A21C47" w:rsidRDefault="001F17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E3126E7" wp14:editId="0EAE2B3C">
            <wp:simplePos x="0" y="0"/>
            <wp:positionH relativeFrom="column">
              <wp:posOffset>5988050</wp:posOffset>
            </wp:positionH>
            <wp:positionV relativeFrom="paragraph">
              <wp:posOffset>127635</wp:posOffset>
            </wp:positionV>
            <wp:extent cx="3136265" cy="2832735"/>
            <wp:effectExtent l="0" t="0" r="6985" b="5715"/>
            <wp:wrapThrough wrapText="bothSides">
              <wp:wrapPolygon edited="0">
                <wp:start x="525" y="0"/>
                <wp:lineTo x="0" y="291"/>
                <wp:lineTo x="0" y="21063"/>
                <wp:lineTo x="394" y="21498"/>
                <wp:lineTo x="525" y="21498"/>
                <wp:lineTo x="20992" y="21498"/>
                <wp:lineTo x="21123" y="21498"/>
                <wp:lineTo x="21517" y="21063"/>
                <wp:lineTo x="21517" y="291"/>
                <wp:lineTo x="20992" y="0"/>
                <wp:lineTo x="525" y="0"/>
              </wp:wrapPolygon>
            </wp:wrapThrough>
            <wp:docPr id="4" name="Рисунок 4" descr="C:\Users\Админ\Desktop\hDDvVPMTf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hDDvVPMTfa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2832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ABD62EE" wp14:editId="5E891EE6">
            <wp:simplePos x="0" y="0"/>
            <wp:positionH relativeFrom="column">
              <wp:posOffset>3383915</wp:posOffset>
            </wp:positionH>
            <wp:positionV relativeFrom="paragraph">
              <wp:posOffset>128270</wp:posOffset>
            </wp:positionV>
            <wp:extent cx="2317750" cy="1545590"/>
            <wp:effectExtent l="0" t="0" r="6350" b="0"/>
            <wp:wrapThrough wrapText="bothSides">
              <wp:wrapPolygon edited="0">
                <wp:start x="710" y="0"/>
                <wp:lineTo x="0" y="532"/>
                <wp:lineTo x="0" y="21032"/>
                <wp:lineTo x="710" y="21298"/>
                <wp:lineTo x="20772" y="21298"/>
                <wp:lineTo x="21482" y="21032"/>
                <wp:lineTo x="21482" y="532"/>
                <wp:lineTo x="20772" y="0"/>
                <wp:lineTo x="710" y="0"/>
              </wp:wrapPolygon>
            </wp:wrapThrough>
            <wp:docPr id="6" name="Рисунок 6" descr="https://pp.userapi.com/c639331/v639331201/5ef14/MtH5Os8a7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639331/v639331201/5ef14/MtH5Os8a7d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545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6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73409C" wp14:editId="59827F74">
            <wp:simplePos x="0" y="0"/>
            <wp:positionH relativeFrom="column">
              <wp:posOffset>-486410</wp:posOffset>
            </wp:positionH>
            <wp:positionV relativeFrom="paragraph">
              <wp:posOffset>302895</wp:posOffset>
            </wp:positionV>
            <wp:extent cx="3507105" cy="2338705"/>
            <wp:effectExtent l="0" t="0" r="0" b="4445"/>
            <wp:wrapThrough wrapText="bothSides">
              <wp:wrapPolygon edited="0">
                <wp:start x="469" y="0"/>
                <wp:lineTo x="0" y="352"/>
                <wp:lineTo x="0" y="21289"/>
                <wp:lineTo x="469" y="21465"/>
                <wp:lineTo x="21002" y="21465"/>
                <wp:lineTo x="21471" y="21289"/>
                <wp:lineTo x="21471" y="352"/>
                <wp:lineTo x="21002" y="0"/>
                <wp:lineTo x="469" y="0"/>
              </wp:wrapPolygon>
            </wp:wrapThrough>
            <wp:docPr id="1" name="Рисунок 1" descr="https://pp.userapi.com/c840332/v840332355/19bed/-b7fDL4t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332/v840332355/19bed/-b7fDL4tS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2338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C47" w:rsidRDefault="003A48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t xml:space="preserve">  </w:t>
      </w:r>
    </w:p>
    <w:p w:rsidR="00A21C47" w:rsidRDefault="00A21C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1C47" w:rsidRDefault="00A21C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1C47" w:rsidRDefault="001F17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4EC20D" wp14:editId="33773CF9">
            <wp:simplePos x="0" y="0"/>
            <wp:positionH relativeFrom="column">
              <wp:posOffset>-17145</wp:posOffset>
            </wp:positionH>
            <wp:positionV relativeFrom="paragraph">
              <wp:posOffset>381000</wp:posOffset>
            </wp:positionV>
            <wp:extent cx="2795905" cy="1863725"/>
            <wp:effectExtent l="0" t="0" r="4445" b="3175"/>
            <wp:wrapThrough wrapText="bothSides">
              <wp:wrapPolygon edited="0">
                <wp:start x="589" y="0"/>
                <wp:lineTo x="0" y="442"/>
                <wp:lineTo x="0" y="20312"/>
                <wp:lineTo x="147" y="21195"/>
                <wp:lineTo x="589" y="21416"/>
                <wp:lineTo x="20898" y="21416"/>
                <wp:lineTo x="21340" y="21195"/>
                <wp:lineTo x="21487" y="20312"/>
                <wp:lineTo x="21487" y="442"/>
                <wp:lineTo x="20898" y="0"/>
                <wp:lineTo x="589" y="0"/>
              </wp:wrapPolygon>
            </wp:wrapThrough>
            <wp:docPr id="3" name="Рисунок 3" descr="https://pp.userapi.com/c840332/v840332355/19c3d/9uQvKDGFJ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0332/v840332355/19c3d/9uQvKDGFJ-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863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94B" w:rsidRPr="001F1733" w:rsidRDefault="001F17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632E7954" wp14:editId="08F18607">
            <wp:simplePos x="0" y="0"/>
            <wp:positionH relativeFrom="column">
              <wp:posOffset>8957945</wp:posOffset>
            </wp:positionH>
            <wp:positionV relativeFrom="paragraph">
              <wp:posOffset>1141730</wp:posOffset>
            </wp:positionV>
            <wp:extent cx="871855" cy="912495"/>
            <wp:effectExtent l="0" t="0" r="4445" b="1905"/>
            <wp:wrapThrough wrapText="bothSides">
              <wp:wrapPolygon edited="0">
                <wp:start x="9911" y="0"/>
                <wp:lineTo x="8023" y="2255"/>
                <wp:lineTo x="4720" y="7215"/>
                <wp:lineTo x="0" y="8568"/>
                <wp:lineTo x="0" y="21194"/>
                <wp:lineTo x="3304" y="21194"/>
                <wp:lineTo x="4248" y="21194"/>
                <wp:lineTo x="13215" y="14881"/>
                <wp:lineTo x="20766" y="8117"/>
                <wp:lineTo x="21238" y="6764"/>
                <wp:lineTo x="21238" y="3608"/>
                <wp:lineTo x="13687" y="0"/>
                <wp:lineTo x="9911" y="0"/>
              </wp:wrapPolygon>
            </wp:wrapThrough>
            <wp:docPr id="13" name="Рисунок 13" descr="http://liubavyshka.ru/_ph/44/1/86497483.jpg?150957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ubavyshka.ru/_ph/44/1/86497483.jpg?1509574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7FCDCE9" wp14:editId="1AB3B954">
            <wp:simplePos x="0" y="0"/>
            <wp:positionH relativeFrom="column">
              <wp:posOffset>7756525</wp:posOffset>
            </wp:positionH>
            <wp:positionV relativeFrom="paragraph">
              <wp:posOffset>1237615</wp:posOffset>
            </wp:positionV>
            <wp:extent cx="871855" cy="912495"/>
            <wp:effectExtent l="0" t="0" r="4445" b="1905"/>
            <wp:wrapThrough wrapText="bothSides">
              <wp:wrapPolygon edited="0">
                <wp:start x="9911" y="0"/>
                <wp:lineTo x="8023" y="2255"/>
                <wp:lineTo x="4720" y="7215"/>
                <wp:lineTo x="0" y="8568"/>
                <wp:lineTo x="0" y="21194"/>
                <wp:lineTo x="3304" y="21194"/>
                <wp:lineTo x="4248" y="21194"/>
                <wp:lineTo x="13215" y="14881"/>
                <wp:lineTo x="20766" y="8117"/>
                <wp:lineTo x="21238" y="6764"/>
                <wp:lineTo x="21238" y="3608"/>
                <wp:lineTo x="13687" y="0"/>
                <wp:lineTo x="9911" y="0"/>
              </wp:wrapPolygon>
            </wp:wrapThrough>
            <wp:docPr id="12" name="Рисунок 12" descr="http://liubavyshka.ru/_ph/44/1/86497483.jpg?150957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ubavyshka.ru/_ph/44/1/86497483.jpg?1509574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A76F6E1" wp14:editId="50E9FB57">
            <wp:simplePos x="0" y="0"/>
            <wp:positionH relativeFrom="column">
              <wp:posOffset>6703060</wp:posOffset>
            </wp:positionH>
            <wp:positionV relativeFrom="paragraph">
              <wp:posOffset>1216025</wp:posOffset>
            </wp:positionV>
            <wp:extent cx="871855" cy="912495"/>
            <wp:effectExtent l="0" t="0" r="4445" b="1905"/>
            <wp:wrapThrough wrapText="bothSides">
              <wp:wrapPolygon edited="0">
                <wp:start x="9911" y="0"/>
                <wp:lineTo x="8023" y="2255"/>
                <wp:lineTo x="4720" y="7215"/>
                <wp:lineTo x="0" y="8568"/>
                <wp:lineTo x="0" y="21194"/>
                <wp:lineTo x="3304" y="21194"/>
                <wp:lineTo x="4248" y="21194"/>
                <wp:lineTo x="13215" y="14881"/>
                <wp:lineTo x="20766" y="8117"/>
                <wp:lineTo x="21238" y="6764"/>
                <wp:lineTo x="21238" y="3608"/>
                <wp:lineTo x="13687" y="0"/>
                <wp:lineTo x="9911" y="0"/>
              </wp:wrapPolygon>
            </wp:wrapThrough>
            <wp:docPr id="11" name="Рисунок 11" descr="http://liubavyshka.ru/_ph/44/1/86497483.jpg?150957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ubavyshka.ru/_ph/44/1/86497483.jpg?1509574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95EA4F7" wp14:editId="1EEB6E93">
            <wp:simplePos x="0" y="0"/>
            <wp:positionH relativeFrom="column">
              <wp:posOffset>-221615</wp:posOffset>
            </wp:positionH>
            <wp:positionV relativeFrom="paragraph">
              <wp:posOffset>1076325</wp:posOffset>
            </wp:positionV>
            <wp:extent cx="871855" cy="912495"/>
            <wp:effectExtent l="0" t="0" r="4445" b="1905"/>
            <wp:wrapThrough wrapText="bothSides">
              <wp:wrapPolygon edited="0">
                <wp:start x="9911" y="0"/>
                <wp:lineTo x="8023" y="2255"/>
                <wp:lineTo x="4720" y="7215"/>
                <wp:lineTo x="0" y="8568"/>
                <wp:lineTo x="0" y="21194"/>
                <wp:lineTo x="3304" y="21194"/>
                <wp:lineTo x="4248" y="21194"/>
                <wp:lineTo x="13215" y="14881"/>
                <wp:lineTo x="20766" y="8117"/>
                <wp:lineTo x="21238" y="6764"/>
                <wp:lineTo x="21238" y="3608"/>
                <wp:lineTo x="13687" y="0"/>
                <wp:lineTo x="9911" y="0"/>
              </wp:wrapPolygon>
            </wp:wrapThrough>
            <wp:docPr id="7" name="Рисунок 7" descr="http://liubavyshka.ru/_ph/44/1/86497483.jpg?150957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ubavyshka.ru/_ph/44/1/86497483.jpg?1509574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005472A" wp14:editId="2587DE91">
            <wp:simplePos x="0" y="0"/>
            <wp:positionH relativeFrom="column">
              <wp:posOffset>1908175</wp:posOffset>
            </wp:positionH>
            <wp:positionV relativeFrom="paragraph">
              <wp:posOffset>1077595</wp:posOffset>
            </wp:positionV>
            <wp:extent cx="871855" cy="912495"/>
            <wp:effectExtent l="0" t="0" r="4445" b="1905"/>
            <wp:wrapThrough wrapText="bothSides">
              <wp:wrapPolygon edited="0">
                <wp:start x="9911" y="0"/>
                <wp:lineTo x="8023" y="2255"/>
                <wp:lineTo x="4720" y="7215"/>
                <wp:lineTo x="0" y="8568"/>
                <wp:lineTo x="0" y="21194"/>
                <wp:lineTo x="3304" y="21194"/>
                <wp:lineTo x="4248" y="21194"/>
                <wp:lineTo x="13215" y="14881"/>
                <wp:lineTo x="20766" y="8117"/>
                <wp:lineTo x="21238" y="6764"/>
                <wp:lineTo x="21238" y="3608"/>
                <wp:lineTo x="13687" y="0"/>
                <wp:lineTo x="9911" y="0"/>
              </wp:wrapPolygon>
            </wp:wrapThrough>
            <wp:docPr id="10" name="Рисунок 10" descr="http://liubavyshka.ru/_ph/44/1/86497483.jpg?150957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ubavyshka.ru/_ph/44/1/86497483.jpg?1509574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8721F04" wp14:editId="7D1CBB16">
            <wp:simplePos x="0" y="0"/>
            <wp:positionH relativeFrom="column">
              <wp:posOffset>908685</wp:posOffset>
            </wp:positionH>
            <wp:positionV relativeFrom="paragraph">
              <wp:posOffset>983615</wp:posOffset>
            </wp:positionV>
            <wp:extent cx="871855" cy="912495"/>
            <wp:effectExtent l="0" t="0" r="4445" b="1905"/>
            <wp:wrapThrough wrapText="bothSides">
              <wp:wrapPolygon edited="0">
                <wp:start x="9911" y="0"/>
                <wp:lineTo x="8023" y="2255"/>
                <wp:lineTo x="4720" y="7215"/>
                <wp:lineTo x="0" y="8568"/>
                <wp:lineTo x="0" y="21194"/>
                <wp:lineTo x="3304" y="21194"/>
                <wp:lineTo x="4248" y="21194"/>
                <wp:lineTo x="13215" y="14881"/>
                <wp:lineTo x="20766" y="8117"/>
                <wp:lineTo x="21238" y="6764"/>
                <wp:lineTo x="21238" y="3608"/>
                <wp:lineTo x="13687" y="0"/>
                <wp:lineTo x="9911" y="0"/>
              </wp:wrapPolygon>
            </wp:wrapThrough>
            <wp:docPr id="9" name="Рисунок 9" descr="http://liubavyshka.ru/_ph/44/1/86497483.jpg?150957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ubavyshka.ru/_ph/44/1/86497483.jpg?1509574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194B" w:rsidRPr="001F1733" w:rsidSect="00CB4E2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0B"/>
    <w:rsid w:val="001F1733"/>
    <w:rsid w:val="003A4861"/>
    <w:rsid w:val="006C194B"/>
    <w:rsid w:val="00A21C47"/>
    <w:rsid w:val="00CA1C0B"/>
    <w:rsid w:val="00CB4E29"/>
    <w:rsid w:val="00E47EF6"/>
    <w:rsid w:val="00F0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2017-11-01T21:20:00Z</dcterms:created>
  <dcterms:modified xsi:type="dcterms:W3CDTF">2017-11-01T22:15:00Z</dcterms:modified>
</cp:coreProperties>
</file>