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AA" w:rsidRDefault="00EC1CE8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 w:rsidRPr="00EC1C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Кадровое обеспечение образовательного процесса</w:t>
      </w:r>
      <w:r w:rsidR="006F19AA" w:rsidRPr="006F19AA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0C7A0B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p w:rsidR="003D11AD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</w:t>
      </w:r>
      <w:r w:rsidR="003D11AD">
        <w:rPr>
          <w:rFonts w:ascii="Times New Roman" w:eastAsia="Times New Roman" w:hAnsi="Times New Roman" w:cs="Times New Roman"/>
          <w:b/>
          <w:bCs/>
        </w:rPr>
        <w:t>уководители</w:t>
      </w:r>
    </w:p>
    <w:p w:rsidR="000C7A0B" w:rsidRPr="006F19AA" w:rsidRDefault="000C7A0B" w:rsidP="003D11AD">
      <w:pPr>
        <w:spacing w:after="0" w:line="240" w:lineRule="auto"/>
        <w:ind w:hanging="851"/>
        <w:jc w:val="center"/>
        <w:outlineLvl w:val="1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a4"/>
        <w:tblW w:w="14963" w:type="dxa"/>
        <w:tblLayout w:type="fixed"/>
        <w:tblLook w:val="04A0"/>
      </w:tblPr>
      <w:tblGrid>
        <w:gridCol w:w="729"/>
        <w:gridCol w:w="2356"/>
        <w:gridCol w:w="1701"/>
        <w:gridCol w:w="3260"/>
        <w:gridCol w:w="2268"/>
        <w:gridCol w:w="1276"/>
        <w:gridCol w:w="992"/>
        <w:gridCol w:w="2355"/>
        <w:gridCol w:w="26"/>
      </w:tblGrid>
      <w:tr w:rsidR="00865980" w:rsidTr="003D11AD">
        <w:trPr>
          <w:gridAfter w:val="1"/>
          <w:wAfter w:w="26" w:type="dxa"/>
          <w:trHeight w:val="1672"/>
        </w:trPr>
        <w:tc>
          <w:tcPr>
            <w:tcW w:w="729" w:type="dxa"/>
            <w:vMerge w:val="restart"/>
          </w:tcPr>
          <w:p w:rsidR="00865980" w:rsidRPr="00EC1CE8" w:rsidRDefault="00865980" w:rsidP="000246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356" w:type="dxa"/>
            <w:vMerge w:val="restart"/>
          </w:tcPr>
          <w:p w:rsidR="00865980" w:rsidRPr="00EC1CE8" w:rsidRDefault="00865980" w:rsidP="008659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ство, квалификац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онная категория </w:t>
            </w:r>
          </w:p>
        </w:tc>
        <w:tc>
          <w:tcPr>
            <w:tcW w:w="1701" w:type="dxa"/>
            <w:vMerge w:val="restart"/>
          </w:tcPr>
          <w:p w:rsidR="00865980" w:rsidRPr="00EC1CE8" w:rsidRDefault="00865980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олжность по штатному расписанию,</w:t>
            </w:r>
          </w:p>
        </w:tc>
        <w:tc>
          <w:tcPr>
            <w:tcW w:w="3260" w:type="dxa"/>
            <w:vMerge w:val="restart"/>
          </w:tcPr>
          <w:p w:rsidR="00865980" w:rsidRPr="00EC1CE8" w:rsidRDefault="00865980" w:rsidP="00065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образовательное у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реждение окончил </w:t>
            </w:r>
          </w:p>
        </w:tc>
        <w:tc>
          <w:tcPr>
            <w:tcW w:w="2268" w:type="dxa"/>
            <w:vMerge w:val="restart"/>
          </w:tcPr>
          <w:p w:rsidR="00865980" w:rsidRPr="00EC1CE8" w:rsidRDefault="0006573C" w:rsidP="0006573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65980"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очетное звание, квалификационная категория </w:t>
            </w:r>
          </w:p>
        </w:tc>
        <w:tc>
          <w:tcPr>
            <w:tcW w:w="2268" w:type="dxa"/>
            <w:gridSpan w:val="2"/>
          </w:tcPr>
          <w:p w:rsidR="00865980" w:rsidRPr="00EC1CE8" w:rsidRDefault="00865980" w:rsidP="0002469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Стаж работы </w:t>
            </w:r>
          </w:p>
        </w:tc>
        <w:tc>
          <w:tcPr>
            <w:tcW w:w="2355" w:type="dxa"/>
          </w:tcPr>
          <w:p w:rsidR="00865980" w:rsidRPr="00EC1CE8" w:rsidRDefault="00865980" w:rsidP="003D11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</w:t>
            </w:r>
            <w:r w:rsidRPr="00E7698D">
              <w:rPr>
                <w:rFonts w:ascii="Times New Roman" w:eastAsia="Times New Roman" w:hAnsi="Times New Roman" w:cs="Times New Roman"/>
              </w:rPr>
              <w:t>привлечения к деятельности (шта</w:t>
            </w:r>
            <w:r w:rsidRPr="00E7698D">
              <w:rPr>
                <w:rFonts w:ascii="Times New Roman" w:eastAsia="Times New Roman" w:hAnsi="Times New Roman" w:cs="Times New Roman"/>
              </w:rPr>
              <w:t>т</w:t>
            </w:r>
            <w:r w:rsidRPr="00E7698D">
              <w:rPr>
                <w:rFonts w:ascii="Times New Roman" w:eastAsia="Times New Roman" w:hAnsi="Times New Roman" w:cs="Times New Roman"/>
              </w:rPr>
              <w:t>ный работник, вну</w:t>
            </w:r>
            <w:r w:rsidRPr="00E7698D">
              <w:rPr>
                <w:rFonts w:ascii="Times New Roman" w:eastAsia="Times New Roman" w:hAnsi="Times New Roman" w:cs="Times New Roman"/>
              </w:rPr>
              <w:t>т</w:t>
            </w:r>
            <w:r w:rsidRPr="00E7698D">
              <w:rPr>
                <w:rFonts w:ascii="Times New Roman" w:eastAsia="Times New Roman" w:hAnsi="Times New Roman" w:cs="Times New Roman"/>
              </w:rPr>
              <w:t>ренний совместитель, внешний совмест</w:t>
            </w:r>
            <w:r w:rsidRPr="00E7698D">
              <w:rPr>
                <w:rFonts w:ascii="Times New Roman" w:eastAsia="Times New Roman" w:hAnsi="Times New Roman" w:cs="Times New Roman"/>
              </w:rPr>
              <w:t>и</w:t>
            </w:r>
            <w:r w:rsidRPr="00E7698D">
              <w:rPr>
                <w:rFonts w:ascii="Times New Roman" w:eastAsia="Times New Roman" w:hAnsi="Times New Roman" w:cs="Times New Roman"/>
              </w:rPr>
              <w:t>тель, иное</w:t>
            </w:r>
            <w:r w:rsidRPr="00EC1C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865980" w:rsidTr="003D11AD">
        <w:trPr>
          <w:trHeight w:val="585"/>
        </w:trPr>
        <w:tc>
          <w:tcPr>
            <w:tcW w:w="729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5980" w:rsidRPr="007A0036" w:rsidRDefault="00FB4458" w:rsidP="000246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A0036">
              <w:rPr>
                <w:rFonts w:ascii="Times New Roman" w:eastAsia="Times New Roman" w:hAnsi="Times New Roman" w:cs="Times New Roman"/>
              </w:rPr>
              <w:t>В</w:t>
            </w:r>
            <w:r w:rsidR="00865980" w:rsidRPr="007A0036">
              <w:rPr>
                <w:rFonts w:ascii="Times New Roman" w:eastAsia="Times New Roman" w:hAnsi="Times New Roman" w:cs="Times New Roman"/>
              </w:rPr>
              <w:t>сего</w:t>
            </w:r>
          </w:p>
          <w:p w:rsidR="00FB4458" w:rsidRPr="007A0036" w:rsidRDefault="00FB4458" w:rsidP="00B269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865980" w:rsidRPr="007A0036" w:rsidRDefault="003D11AD" w:rsidP="000246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у</w:t>
            </w:r>
            <w:r>
              <w:rPr>
                <w:rFonts w:ascii="Times New Roman" w:eastAsia="Times New Roman" w:hAnsi="Times New Roman" w:cs="Times New Roman"/>
              </w:rPr>
              <w:t>ч</w:t>
            </w:r>
            <w:r>
              <w:rPr>
                <w:rFonts w:ascii="Times New Roman" w:eastAsia="Times New Roman" w:hAnsi="Times New Roman" w:cs="Times New Roman"/>
              </w:rPr>
              <w:t>режд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нии</w:t>
            </w:r>
          </w:p>
        </w:tc>
        <w:tc>
          <w:tcPr>
            <w:tcW w:w="2381" w:type="dxa"/>
            <w:gridSpan w:val="2"/>
          </w:tcPr>
          <w:p w:rsidR="00865980" w:rsidRDefault="00865980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980" w:rsidTr="003D11AD">
        <w:trPr>
          <w:trHeight w:val="270"/>
        </w:trPr>
        <w:tc>
          <w:tcPr>
            <w:tcW w:w="729" w:type="dxa"/>
          </w:tcPr>
          <w:p w:rsidR="00865980" w:rsidRPr="00865980" w:rsidRDefault="0086598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865980" w:rsidRPr="00865980" w:rsidRDefault="00865980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59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65980" w:rsidRPr="00865980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81" w:type="dxa"/>
            <w:gridSpan w:val="2"/>
          </w:tcPr>
          <w:p w:rsidR="00865980" w:rsidRPr="003D11AD" w:rsidRDefault="003D11AD" w:rsidP="000246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649E5" w:rsidRPr="0006573C" w:rsidTr="003D11AD">
        <w:trPr>
          <w:trHeight w:val="284"/>
        </w:trPr>
        <w:tc>
          <w:tcPr>
            <w:tcW w:w="729" w:type="dxa"/>
          </w:tcPr>
          <w:p w:rsidR="000649E5" w:rsidRPr="0006573C" w:rsidRDefault="000649E5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649E5" w:rsidRPr="0006573C" w:rsidRDefault="000649E5" w:rsidP="00A32E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Горчакова А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лла Зигмантасовна</w:t>
            </w:r>
          </w:p>
        </w:tc>
        <w:tc>
          <w:tcPr>
            <w:tcW w:w="1701" w:type="dxa"/>
          </w:tcPr>
          <w:p w:rsidR="000649E5" w:rsidRPr="0006573C" w:rsidRDefault="000649E5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3260" w:type="dxa"/>
          </w:tcPr>
          <w:p w:rsidR="000649E5" w:rsidRPr="0006573C" w:rsidRDefault="000649E5" w:rsidP="00E42A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</w:p>
          <w:p w:rsidR="000649E5" w:rsidRPr="0006573C" w:rsidRDefault="000649E5" w:rsidP="00E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ЛГПИ им.А.И.  Герцена,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06573C">
                <w:rPr>
                  <w:rFonts w:ascii="Times New Roman" w:hAnsi="Times New Roman" w:cs="Times New Roman"/>
                  <w:sz w:val="24"/>
                  <w:szCs w:val="24"/>
                </w:rPr>
                <w:t>1990 г</w:t>
              </w:r>
            </w:smartTag>
          </w:p>
          <w:p w:rsidR="000649E5" w:rsidRPr="0006573C" w:rsidRDefault="000649E5" w:rsidP="00E4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</w:tc>
        <w:tc>
          <w:tcPr>
            <w:tcW w:w="2268" w:type="dxa"/>
          </w:tcPr>
          <w:p w:rsidR="000649E5" w:rsidRPr="0006573C" w:rsidRDefault="00906CAF" w:rsidP="000649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649E5"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 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просвещения</w:t>
            </w:r>
          </w:p>
          <w:p w:rsidR="000649E5" w:rsidRPr="0006573C" w:rsidRDefault="000649E5" w:rsidP="00E42A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49E5" w:rsidRPr="0006573C" w:rsidRDefault="007A0036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1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992" w:type="dxa"/>
          </w:tcPr>
          <w:p w:rsidR="000649E5" w:rsidRPr="0006573C" w:rsidRDefault="00E7698D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1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381" w:type="dxa"/>
            <w:gridSpan w:val="2"/>
          </w:tcPr>
          <w:p w:rsidR="000649E5" w:rsidRPr="0006573C" w:rsidRDefault="003D11A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3D11AD" w:rsidRPr="0006573C" w:rsidTr="00B269FD">
        <w:trPr>
          <w:trHeight w:val="1095"/>
        </w:trPr>
        <w:tc>
          <w:tcPr>
            <w:tcW w:w="729" w:type="dxa"/>
          </w:tcPr>
          <w:p w:rsidR="003D11AD" w:rsidRPr="0006573C" w:rsidRDefault="003D11AD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D11AD" w:rsidRPr="0006573C" w:rsidRDefault="00B269FD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Ульшина Евгения Александровна </w:t>
            </w:r>
          </w:p>
        </w:tc>
        <w:tc>
          <w:tcPr>
            <w:tcW w:w="1701" w:type="dxa"/>
          </w:tcPr>
          <w:p w:rsidR="003D11AD" w:rsidRPr="0006573C" w:rsidRDefault="003D11AD" w:rsidP="004F3415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 </w:t>
            </w:r>
          </w:p>
        </w:tc>
        <w:tc>
          <w:tcPr>
            <w:tcW w:w="3260" w:type="dxa"/>
          </w:tcPr>
          <w:p w:rsidR="003D11AD" w:rsidRPr="0006573C" w:rsidRDefault="003D11AD" w:rsidP="009F50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065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9FD" w:rsidRPr="0006573C">
              <w:rPr>
                <w:rFonts w:ascii="Times New Roman" w:hAnsi="Times New Roman" w:cs="Times New Roman"/>
                <w:sz w:val="24"/>
                <w:szCs w:val="24"/>
              </w:rPr>
              <w:t>ЛГПИ им.А.И.  Ге</w:t>
            </w:r>
            <w:r w:rsidR="00B269FD" w:rsidRPr="00065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69FD" w:rsidRPr="0006573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2268" w:type="dxa"/>
          </w:tcPr>
          <w:p w:rsidR="00B269FD" w:rsidRPr="0006573C" w:rsidRDefault="00B269FD" w:rsidP="00B269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3D11AD" w:rsidRPr="0006573C" w:rsidRDefault="0006573C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276" w:type="dxa"/>
          </w:tcPr>
          <w:p w:rsidR="003D11AD" w:rsidRPr="0006573C" w:rsidRDefault="005C31F5" w:rsidP="000657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3D11AD" w:rsidRPr="0006573C" w:rsidRDefault="00B269FD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C31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381" w:type="dxa"/>
            <w:gridSpan w:val="2"/>
          </w:tcPr>
          <w:p w:rsidR="003D11AD" w:rsidRPr="0006573C" w:rsidRDefault="003D11AD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  <w:r w:rsidR="008D55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573C" w:rsidRPr="0006573C" w:rsidTr="003D11AD">
        <w:trPr>
          <w:trHeight w:val="284"/>
        </w:trPr>
        <w:tc>
          <w:tcPr>
            <w:tcW w:w="729" w:type="dxa"/>
          </w:tcPr>
          <w:p w:rsidR="0006573C" w:rsidRPr="0006573C" w:rsidRDefault="0006573C" w:rsidP="00024692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06573C" w:rsidRPr="0006573C" w:rsidRDefault="0006573C" w:rsidP="000657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Емельянова </w:t>
            </w:r>
          </w:p>
          <w:p w:rsidR="0006573C" w:rsidRPr="0006573C" w:rsidRDefault="0006573C" w:rsidP="0006573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Надежда Михайловна</w:t>
            </w:r>
          </w:p>
        </w:tc>
        <w:tc>
          <w:tcPr>
            <w:tcW w:w="1701" w:type="dxa"/>
          </w:tcPr>
          <w:p w:rsidR="0006573C" w:rsidRPr="0006573C" w:rsidRDefault="0006573C" w:rsidP="0000727A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Заместитель заведующего </w:t>
            </w:r>
          </w:p>
        </w:tc>
        <w:tc>
          <w:tcPr>
            <w:tcW w:w="3260" w:type="dxa"/>
          </w:tcPr>
          <w:p w:rsidR="0006573C" w:rsidRPr="0006573C" w:rsidRDefault="0006573C" w:rsidP="00B2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Высшее. Курский Госуда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573C">
              <w:rPr>
                <w:rFonts w:ascii="Times New Roman" w:hAnsi="Times New Roman" w:cs="Times New Roman"/>
                <w:sz w:val="24"/>
                <w:szCs w:val="24"/>
              </w:rPr>
              <w:t>ственный педагогический институт</w:t>
            </w:r>
          </w:p>
        </w:tc>
        <w:tc>
          <w:tcPr>
            <w:tcW w:w="2268" w:type="dxa"/>
          </w:tcPr>
          <w:p w:rsidR="0006573C" w:rsidRPr="0006573C" w:rsidRDefault="0006573C" w:rsidP="000657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Отличник народн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го просвещения</w:t>
            </w:r>
          </w:p>
          <w:p w:rsidR="0006573C" w:rsidRPr="0006573C" w:rsidRDefault="0006573C" w:rsidP="000657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Первая квалифик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6573C">
              <w:rPr>
                <w:rFonts w:ascii="Times New Roman" w:eastAsia="Calibri" w:hAnsi="Times New Roman" w:cs="Times New Roman"/>
                <w:sz w:val="24"/>
                <w:szCs w:val="24"/>
              </w:rPr>
              <w:t>ционная категория</w:t>
            </w:r>
          </w:p>
        </w:tc>
        <w:tc>
          <w:tcPr>
            <w:tcW w:w="1276" w:type="dxa"/>
          </w:tcPr>
          <w:p w:rsidR="0006573C" w:rsidRPr="0006573C" w:rsidRDefault="0006573C" w:rsidP="005C31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31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992" w:type="dxa"/>
          </w:tcPr>
          <w:p w:rsidR="0006573C" w:rsidRPr="0006573C" w:rsidRDefault="005C31F5" w:rsidP="003D11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6573C"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381" w:type="dxa"/>
            <w:gridSpan w:val="2"/>
          </w:tcPr>
          <w:p w:rsidR="0006573C" w:rsidRPr="0006573C" w:rsidRDefault="0006573C" w:rsidP="000246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3C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Штатный работник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(внутренний совме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титель)</w:t>
            </w:r>
          </w:p>
        </w:tc>
      </w:tr>
    </w:tbl>
    <w:p w:rsidR="00EC1CE8" w:rsidRPr="00EC1CE8" w:rsidRDefault="00EC1CE8" w:rsidP="000C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C1CE8" w:rsidRPr="00EC1CE8" w:rsidSect="000C7A0B">
      <w:pgSz w:w="16838" w:h="11906" w:orient="landscape"/>
      <w:pgMar w:top="993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2D1"/>
    <w:multiLevelType w:val="multilevel"/>
    <w:tmpl w:val="905A44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BC45A53"/>
    <w:multiLevelType w:val="multilevel"/>
    <w:tmpl w:val="FA620E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2B001AC"/>
    <w:multiLevelType w:val="hybridMultilevel"/>
    <w:tmpl w:val="9E046C1E"/>
    <w:lvl w:ilvl="0" w:tplc="066E18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36081"/>
    <w:multiLevelType w:val="multilevel"/>
    <w:tmpl w:val="EE0002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3D5824E3"/>
    <w:multiLevelType w:val="hybridMultilevel"/>
    <w:tmpl w:val="BECA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A0F65"/>
    <w:multiLevelType w:val="multilevel"/>
    <w:tmpl w:val="AAD680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compat>
    <w:useFELayout/>
  </w:compat>
  <w:rsids>
    <w:rsidRoot w:val="00EC1CE8"/>
    <w:rsid w:val="00010679"/>
    <w:rsid w:val="00024692"/>
    <w:rsid w:val="000649E5"/>
    <w:rsid w:val="0006573C"/>
    <w:rsid w:val="000C7A0B"/>
    <w:rsid w:val="00202D9A"/>
    <w:rsid w:val="0024527B"/>
    <w:rsid w:val="00272310"/>
    <w:rsid w:val="00285132"/>
    <w:rsid w:val="00314BE9"/>
    <w:rsid w:val="00381A3B"/>
    <w:rsid w:val="003D11AD"/>
    <w:rsid w:val="00511F62"/>
    <w:rsid w:val="005C31F5"/>
    <w:rsid w:val="006F19AA"/>
    <w:rsid w:val="00755723"/>
    <w:rsid w:val="00773D5A"/>
    <w:rsid w:val="00781883"/>
    <w:rsid w:val="007A0036"/>
    <w:rsid w:val="00865980"/>
    <w:rsid w:val="00870F9B"/>
    <w:rsid w:val="008D552B"/>
    <w:rsid w:val="008F364F"/>
    <w:rsid w:val="00906CAF"/>
    <w:rsid w:val="00952E3D"/>
    <w:rsid w:val="009F0D3C"/>
    <w:rsid w:val="00A32E6C"/>
    <w:rsid w:val="00A52C51"/>
    <w:rsid w:val="00AE7D49"/>
    <w:rsid w:val="00B269FD"/>
    <w:rsid w:val="00B3197B"/>
    <w:rsid w:val="00B66746"/>
    <w:rsid w:val="00BC1AC3"/>
    <w:rsid w:val="00C50E6C"/>
    <w:rsid w:val="00C80C8F"/>
    <w:rsid w:val="00D46785"/>
    <w:rsid w:val="00D83B46"/>
    <w:rsid w:val="00DA4A84"/>
    <w:rsid w:val="00E7698D"/>
    <w:rsid w:val="00EC1CE8"/>
    <w:rsid w:val="00F14C5E"/>
    <w:rsid w:val="00F761AE"/>
    <w:rsid w:val="00FB4458"/>
    <w:rsid w:val="00FD67FF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4F"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1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C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1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2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24692"/>
    <w:pPr>
      <w:ind w:left="720"/>
      <w:contextualSpacing/>
    </w:pPr>
  </w:style>
  <w:style w:type="paragraph" w:styleId="a6">
    <w:name w:val="footnote text"/>
    <w:basedOn w:val="a"/>
    <w:link w:val="a7"/>
    <w:semiHidden/>
    <w:rsid w:val="00064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64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14</cp:revision>
  <cp:lastPrinted>2013-08-21T05:55:00Z</cp:lastPrinted>
  <dcterms:created xsi:type="dcterms:W3CDTF">2013-08-30T08:31:00Z</dcterms:created>
  <dcterms:modified xsi:type="dcterms:W3CDTF">2015-12-21T09:43:00Z</dcterms:modified>
</cp:coreProperties>
</file>